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7A" w:rsidRDefault="00F734DE" w:rsidP="00F734DE">
      <w:pPr>
        <w:pStyle w:val="Listeavsnitt"/>
        <w:numPr>
          <w:ilvl w:val="0"/>
          <w:numId w:val="1"/>
        </w:numPr>
      </w:pPr>
      <w:r>
        <w:t xml:space="preserve"> Du er </w:t>
      </w:r>
      <w:r w:rsidRPr="00F734DE">
        <w:rPr>
          <w:b/>
        </w:rPr>
        <w:t>hjarteleg</w:t>
      </w:r>
      <w:r>
        <w:t xml:space="preserve"> velkommen til prøve i rettskriving!</w:t>
      </w:r>
    </w:p>
    <w:p w:rsidR="00F734DE" w:rsidRDefault="00F734DE" w:rsidP="00F734DE">
      <w:pPr>
        <w:pStyle w:val="Listeavsnitt"/>
        <w:numPr>
          <w:ilvl w:val="0"/>
          <w:numId w:val="1"/>
        </w:numPr>
      </w:pPr>
      <w:r>
        <w:t xml:space="preserve">Vi hadde ein </w:t>
      </w:r>
      <w:r w:rsidRPr="00F734DE">
        <w:rPr>
          <w:b/>
        </w:rPr>
        <w:t>herleg</w:t>
      </w:r>
      <w:r>
        <w:t xml:space="preserve"> dag i går.</w:t>
      </w:r>
    </w:p>
    <w:p w:rsidR="00F734DE" w:rsidRDefault="00F734DE" w:rsidP="00EA4409">
      <w:pPr>
        <w:pStyle w:val="Listeavsnitt"/>
        <w:numPr>
          <w:ilvl w:val="0"/>
          <w:numId w:val="1"/>
        </w:numPr>
      </w:pPr>
      <w:r>
        <w:t xml:space="preserve">Kjolen ho kjøpte </w:t>
      </w:r>
      <w:r w:rsidR="00206BF0">
        <w:t>måndag</w:t>
      </w:r>
      <w:r>
        <w:t xml:space="preserve">, var ikkje </w:t>
      </w:r>
      <w:r w:rsidRPr="00F734DE">
        <w:rPr>
          <w:b/>
        </w:rPr>
        <w:t>billig</w:t>
      </w:r>
      <w:r>
        <w:rPr>
          <w:b/>
        </w:rPr>
        <w:t>/billeg</w:t>
      </w:r>
      <w:r>
        <w:t>.</w:t>
      </w:r>
    </w:p>
    <w:p w:rsidR="00F734DE" w:rsidRDefault="00F734DE" w:rsidP="00EA4409">
      <w:pPr>
        <w:pStyle w:val="Listeavsnitt"/>
        <w:numPr>
          <w:ilvl w:val="0"/>
          <w:numId w:val="1"/>
        </w:numPr>
      </w:pPr>
      <w:r>
        <w:t xml:space="preserve">Du må ikkje ta alt eg seier, </w:t>
      </w:r>
      <w:r w:rsidRPr="00F734DE">
        <w:rPr>
          <w:b/>
        </w:rPr>
        <w:t>bokstaveleg</w:t>
      </w:r>
      <w:r>
        <w:t>/</w:t>
      </w:r>
      <w:r w:rsidRPr="00F734DE">
        <w:rPr>
          <w:b/>
        </w:rPr>
        <w:t>bokstavleg</w:t>
      </w:r>
      <w:r>
        <w:t>.</w:t>
      </w:r>
    </w:p>
    <w:p w:rsidR="00F734DE" w:rsidRDefault="00F734DE" w:rsidP="00EA4409">
      <w:pPr>
        <w:pStyle w:val="Listeavsnitt"/>
        <w:numPr>
          <w:ilvl w:val="0"/>
          <w:numId w:val="1"/>
        </w:numPr>
      </w:pPr>
      <w:r>
        <w:t xml:space="preserve">Det kan vere </w:t>
      </w:r>
      <w:r w:rsidRPr="00F734DE">
        <w:rPr>
          <w:b/>
        </w:rPr>
        <w:t>farleg</w:t>
      </w:r>
      <w:r>
        <w:t xml:space="preserve"> å gå utan refleks i haustmørket.</w:t>
      </w:r>
    </w:p>
    <w:p w:rsidR="00F734DE" w:rsidRDefault="00F734DE" w:rsidP="00EA4409">
      <w:pPr>
        <w:pStyle w:val="Listeavsnitt"/>
        <w:numPr>
          <w:ilvl w:val="0"/>
          <w:numId w:val="1"/>
        </w:numPr>
      </w:pPr>
      <w:r>
        <w:t xml:space="preserve">Ver </w:t>
      </w:r>
      <w:r w:rsidRPr="00F734DE">
        <w:rPr>
          <w:b/>
        </w:rPr>
        <w:t>vennleg</w:t>
      </w:r>
      <w:r>
        <w:t>/</w:t>
      </w:r>
      <w:r w:rsidRPr="00F734DE">
        <w:rPr>
          <w:b/>
        </w:rPr>
        <w:t>venleg</w:t>
      </w:r>
      <w:r>
        <w:t xml:space="preserve"> mot alle du møter!</w:t>
      </w:r>
    </w:p>
    <w:p w:rsidR="00F734DE" w:rsidRDefault="00F734DE" w:rsidP="00EA4409">
      <w:pPr>
        <w:pStyle w:val="Listeavsnitt"/>
        <w:numPr>
          <w:ilvl w:val="0"/>
          <w:numId w:val="1"/>
        </w:numPr>
      </w:pPr>
      <w:r>
        <w:t xml:space="preserve">Det er fint å stå </w:t>
      </w:r>
      <w:r w:rsidRPr="00F734DE">
        <w:rPr>
          <w:b/>
        </w:rPr>
        <w:t>tidleg</w:t>
      </w:r>
      <w:r>
        <w:rPr>
          <w:b/>
        </w:rPr>
        <w:t xml:space="preserve"> </w:t>
      </w:r>
      <w:r w:rsidR="00206BF0" w:rsidRPr="00206BF0">
        <w:t xml:space="preserve">opp </w:t>
      </w:r>
      <w:r>
        <w:t>om morgonen!</w:t>
      </w:r>
    </w:p>
    <w:p w:rsidR="00F734DE" w:rsidRDefault="00F734DE" w:rsidP="00EA4409">
      <w:pPr>
        <w:pStyle w:val="Listeavsnitt"/>
        <w:numPr>
          <w:ilvl w:val="0"/>
          <w:numId w:val="1"/>
        </w:numPr>
      </w:pPr>
      <w:proofErr w:type="gramStart"/>
      <w:r>
        <w:t>Det</w:t>
      </w:r>
      <w:proofErr w:type="gramEnd"/>
      <w:r>
        <w:t xml:space="preserve"> gjekk heller </w:t>
      </w:r>
      <w:r w:rsidRPr="00F734DE">
        <w:rPr>
          <w:b/>
        </w:rPr>
        <w:t>dårleg</w:t>
      </w:r>
      <w:r>
        <w:t xml:space="preserve"> på prøven eg hadde siste time fredag.</w:t>
      </w:r>
    </w:p>
    <w:p w:rsidR="00EA4409" w:rsidRDefault="00F734DE" w:rsidP="00EA4409">
      <w:pPr>
        <w:pStyle w:val="Listeavsnitt"/>
        <w:numPr>
          <w:ilvl w:val="0"/>
          <w:numId w:val="1"/>
        </w:numPr>
      </w:pPr>
      <w:r>
        <w:t xml:space="preserve">Sykkelen hadde ikkje bremser. Han var altså ikkje i </w:t>
      </w:r>
      <w:r w:rsidRPr="00F734DE">
        <w:rPr>
          <w:b/>
        </w:rPr>
        <w:t>forsvarleg</w:t>
      </w:r>
      <w:r>
        <w:t xml:space="preserve"> stand.</w:t>
      </w:r>
    </w:p>
    <w:p w:rsidR="00EF3FBD" w:rsidRDefault="00EF3FBD" w:rsidP="00EA4409">
      <w:pPr>
        <w:pStyle w:val="Listeavsnitt"/>
        <w:numPr>
          <w:ilvl w:val="0"/>
          <w:numId w:val="1"/>
        </w:numPr>
      </w:pPr>
      <w:r>
        <w:t xml:space="preserve">Du fortener ros for </w:t>
      </w:r>
      <w:r w:rsidRPr="00EF3FBD">
        <w:rPr>
          <w:b/>
        </w:rPr>
        <w:t>frivillig</w:t>
      </w:r>
      <w:r>
        <w:rPr>
          <w:b/>
        </w:rPr>
        <w:t>/</w:t>
      </w:r>
      <w:bookmarkStart w:id="0" w:name="_GoBack"/>
      <w:r>
        <w:rPr>
          <w:b/>
        </w:rPr>
        <w:t>friviljug</w:t>
      </w:r>
      <w:bookmarkEnd w:id="0"/>
      <w:r>
        <w:t xml:space="preserve"> å ha meldt deg til </w:t>
      </w:r>
      <w:proofErr w:type="gramStart"/>
      <w:r>
        <w:t>å</w:t>
      </w:r>
      <w:proofErr w:type="gramEnd"/>
      <w:r>
        <w:t xml:space="preserve"> gjere reint heile huset til helga.</w:t>
      </w:r>
    </w:p>
    <w:p w:rsidR="00F734DE" w:rsidRDefault="00F734DE" w:rsidP="00EF3FBD">
      <w:pPr>
        <w:pStyle w:val="Listeavsnitt"/>
        <w:ind w:left="360"/>
      </w:pPr>
    </w:p>
    <w:sectPr w:rsidR="00F7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6592"/>
    <w:multiLevelType w:val="hybridMultilevel"/>
    <w:tmpl w:val="A850BA1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09"/>
    <w:rsid w:val="00113BF2"/>
    <w:rsid w:val="00206BF0"/>
    <w:rsid w:val="008A526F"/>
    <w:rsid w:val="00DB0E7A"/>
    <w:rsid w:val="00EA4409"/>
    <w:rsid w:val="00EF3FBD"/>
    <w:rsid w:val="00F47B4B"/>
    <w:rsid w:val="00F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4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2017-01-17T12:04:00Z</dcterms:created>
  <dcterms:modified xsi:type="dcterms:W3CDTF">2017-01-17T12:53:00Z</dcterms:modified>
</cp:coreProperties>
</file>